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92CC" w14:textId="265F835D" w:rsidR="00922564" w:rsidRPr="00242541" w:rsidRDefault="00922564" w:rsidP="00922564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bookmarkStart w:id="0" w:name="_Hlk191027578"/>
      <w:bookmarkStart w:id="1" w:name="_GoBack"/>
      <w:r>
        <w:rPr>
          <w:rFonts w:ascii="Garamond" w:hAnsi="Garamond"/>
          <w:i/>
          <w:sz w:val="24"/>
          <w:szCs w:val="24"/>
        </w:rPr>
        <w:t xml:space="preserve">Allegato </w:t>
      </w:r>
      <w:r w:rsidR="00471F9A">
        <w:rPr>
          <w:rFonts w:ascii="Garamond" w:hAnsi="Garamond"/>
          <w:i/>
          <w:sz w:val="24"/>
          <w:szCs w:val="24"/>
        </w:rPr>
        <w:t>4</w:t>
      </w:r>
    </w:p>
    <w:p w14:paraId="508D5DD2" w14:textId="77777777" w:rsidR="00922564" w:rsidRDefault="00922564" w:rsidP="00922564">
      <w:pPr>
        <w:pStyle w:val="Titolo"/>
        <w:jc w:val="left"/>
        <w:rPr>
          <w:rFonts w:ascii="Garamond" w:hAnsi="Garamond"/>
          <w:szCs w:val="24"/>
        </w:rPr>
      </w:pPr>
    </w:p>
    <w:p w14:paraId="5A552697" w14:textId="77777777" w:rsidR="00922564" w:rsidRDefault="00922564" w:rsidP="00922564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FB65EE0" w14:textId="77777777" w:rsidR="00922564" w:rsidRDefault="00922564" w:rsidP="00922564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262800E" w14:textId="77777777" w:rsidR="00922564" w:rsidRPr="00242541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bookmarkStart w:id="2" w:name="_Hlk190952061"/>
      <w:r w:rsidRPr="00242541">
        <w:rPr>
          <w:rFonts w:ascii="Garamond" w:hAnsi="Garamond"/>
          <w:b/>
          <w:bCs/>
        </w:rPr>
        <w:t xml:space="preserve">Dichiarazioni sostitutive di certificazioni </w:t>
      </w:r>
      <w:bookmarkEnd w:id="2"/>
      <w:r w:rsidRPr="00242541">
        <w:rPr>
          <w:rFonts w:ascii="Garamond" w:hAnsi="Garamond"/>
          <w:b/>
          <w:bCs/>
        </w:rPr>
        <w:t>(art. 46 D.P.R. 28/12/2000, n. 445)</w:t>
      </w:r>
    </w:p>
    <w:p w14:paraId="77D77A44" w14:textId="77777777" w:rsidR="00922564" w:rsidRPr="00242541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207A7319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9E4B3E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7B9561A" w14:textId="77777777" w:rsidR="00922564" w:rsidRDefault="00922564" w:rsidP="00922564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C28EF59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09730340" w14:textId="77777777" w:rsidR="00922564" w:rsidRPr="00777C80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C506088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5293F050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1076FBAA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3FA170FD" w14:textId="77777777" w:rsidR="00922564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F7877A6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3B92D7B3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0B69B0F1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08E8CDA4" w14:textId="70D12558" w:rsidR="00922564" w:rsidRPr="001C3BE0" w:rsidRDefault="00922564" w:rsidP="001C3BE0">
      <w:pPr>
        <w:rPr>
          <w:rFonts w:ascii="Garamond" w:hAnsi="Garamond"/>
          <w:sz w:val="24"/>
          <w:szCs w:val="24"/>
        </w:rPr>
      </w:pPr>
      <w:r w:rsidRPr="00922564">
        <w:rPr>
          <w:rFonts w:ascii="Garamond" w:hAnsi="Garamond"/>
          <w:sz w:val="24"/>
          <w:szCs w:val="24"/>
        </w:rPr>
        <w:t>Di possedere tutti i titoli riportati nel curriculum vitae presentato per la partecipazione alla procedura selettiva per il conferimento di un contratto di lavoro autonomo per un incarico di insegnamento, dal titolo: “</w:t>
      </w:r>
      <w:bookmarkStart w:id="3" w:name="_Hlk145492117"/>
      <w:r w:rsidRPr="00922564">
        <w:rPr>
          <w:rFonts w:ascii="Garamond" w:hAnsi="Garamond"/>
          <w:sz w:val="24"/>
          <w:szCs w:val="24"/>
        </w:rPr>
        <w:t xml:space="preserve">Project Management, </w:t>
      </w:r>
      <w:proofErr w:type="spellStart"/>
      <w:r w:rsidRPr="00922564">
        <w:rPr>
          <w:rFonts w:ascii="Garamond" w:hAnsi="Garamond"/>
          <w:sz w:val="24"/>
          <w:szCs w:val="24"/>
        </w:rPr>
        <w:t>essential</w:t>
      </w:r>
      <w:proofErr w:type="spellEnd"/>
      <w:r w:rsidRPr="00922564">
        <w:rPr>
          <w:rFonts w:ascii="Garamond" w:hAnsi="Garamond"/>
          <w:sz w:val="24"/>
          <w:szCs w:val="24"/>
        </w:rPr>
        <w:t xml:space="preserve"> (2 edizioni 2024)” nell’ambito del </w:t>
      </w:r>
      <w:bookmarkStart w:id="4" w:name="_Hlk145428926"/>
      <w:r w:rsidRPr="00922564">
        <w:rPr>
          <w:rFonts w:ascii="Garamond" w:hAnsi="Garamond"/>
          <w:sz w:val="24"/>
          <w:szCs w:val="24"/>
        </w:rPr>
        <w:t>Teaching and Learning Center</w:t>
      </w:r>
      <w:bookmarkEnd w:id="3"/>
      <w:bookmarkEnd w:id="4"/>
      <w:r w:rsidR="001C3BE0">
        <w:rPr>
          <w:rFonts w:ascii="Garamond" w:hAnsi="Garamond"/>
          <w:sz w:val="24"/>
          <w:szCs w:val="24"/>
        </w:rPr>
        <w:t xml:space="preserve"> </w:t>
      </w:r>
      <w:r w:rsidRPr="001C3BE0">
        <w:rPr>
          <w:rFonts w:ascii="Garamond" w:hAnsi="Garamond"/>
          <w:sz w:val="24"/>
          <w:szCs w:val="24"/>
        </w:rPr>
        <w:t xml:space="preserve">(Cod. bando: </w:t>
      </w:r>
      <w:r w:rsidR="001C3BE0" w:rsidRPr="001C3BE0">
        <w:rPr>
          <w:rFonts w:ascii="Garamond" w:hAnsi="Garamond" w:cs="Calibri,Bold"/>
          <w:b/>
          <w:bCs/>
          <w:sz w:val="24"/>
          <w:szCs w:val="24"/>
        </w:rPr>
        <w:t>TLC01_USIF 2025</w:t>
      </w:r>
      <w:r w:rsidR="001C3BE0" w:rsidRPr="001C3BE0">
        <w:rPr>
          <w:rFonts w:ascii="Garamond" w:hAnsi="Garamond" w:cs="Calibri,Bold"/>
          <w:bCs/>
        </w:rPr>
        <w:t>).</w:t>
      </w:r>
    </w:p>
    <w:p w14:paraId="6625B4F6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4F9C3DE6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37FF760C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5E608DDD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392F3984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63BE5BCF" w14:textId="77777777" w:rsidR="00922564" w:rsidRDefault="00922564" w:rsidP="00922564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18D512C1" w14:textId="77777777" w:rsidR="00922564" w:rsidRDefault="00922564" w:rsidP="00922564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13D47EF" w14:textId="77777777" w:rsidR="00922564" w:rsidRDefault="00922564" w:rsidP="00922564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6FD8326" w14:textId="77777777" w:rsidR="00922564" w:rsidRDefault="00922564" w:rsidP="00922564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9D3527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0CE5AB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D3BC6C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F032E8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3DDC68B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bookmarkEnd w:id="0"/>
    <w:bookmarkEnd w:id="1"/>
    <w:p w14:paraId="4E16C1A6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A0FE082" w14:textId="77777777" w:rsidR="00922564" w:rsidRPr="00922564" w:rsidRDefault="00922564" w:rsidP="00922564">
      <w:pPr>
        <w:rPr>
          <w:rFonts w:ascii="Garamond" w:hAnsi="Garamond"/>
          <w:sz w:val="24"/>
          <w:szCs w:val="24"/>
        </w:rPr>
      </w:pPr>
    </w:p>
    <w:p w14:paraId="2E24C7F3" w14:textId="77777777" w:rsidR="000E14D1" w:rsidRDefault="000E14D1"/>
    <w:sectPr w:rsidR="000E1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73B5" w14:textId="77777777" w:rsidR="00922564" w:rsidRDefault="00922564" w:rsidP="00922564">
      <w:r>
        <w:separator/>
      </w:r>
    </w:p>
  </w:endnote>
  <w:endnote w:type="continuationSeparator" w:id="0">
    <w:p w14:paraId="673F2809" w14:textId="77777777" w:rsidR="00922564" w:rsidRDefault="00922564" w:rsidP="009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4732C" w14:textId="77777777" w:rsidR="00922564" w:rsidRDefault="00922564" w:rsidP="00922564">
      <w:r>
        <w:separator/>
      </w:r>
    </w:p>
  </w:footnote>
  <w:footnote w:type="continuationSeparator" w:id="0">
    <w:p w14:paraId="3054EE9B" w14:textId="77777777" w:rsidR="00922564" w:rsidRDefault="00922564" w:rsidP="00922564">
      <w:r>
        <w:continuationSeparator/>
      </w:r>
    </w:p>
  </w:footnote>
  <w:footnote w:id="1">
    <w:p w14:paraId="2BF4D4F8" w14:textId="77777777" w:rsidR="00922564" w:rsidRDefault="00922564" w:rsidP="00922564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64"/>
    <w:rsid w:val="000E14D1"/>
    <w:rsid w:val="001C3BE0"/>
    <w:rsid w:val="00471F9A"/>
    <w:rsid w:val="00922564"/>
    <w:rsid w:val="00D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A58F"/>
  <w15:chartTrackingRefBased/>
  <w15:docId w15:val="{1923C790-0A27-4EAD-A064-AAEBA0C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22564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22564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2256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2256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25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22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115eb886acb28b16131296d9ebc3ef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92e13b1997e7e631e83ab415b126e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E0B53-769E-4441-AAFB-38FBC642630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ae31d93a-1893-47ce-821f-203eecf7e06d"/>
    <ds:schemaRef ds:uri="http://schemas.microsoft.com/office/2006/metadata/properties"/>
    <ds:schemaRef ds:uri="f7241859-af21-4b65-a28f-f95b3b9cbb0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2D9554-86B0-4D77-80E4-422A9839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DE504-FCD8-4753-A8CD-A5D4507A0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Centore Lorenza</dc:creator>
  <cp:keywords/>
  <dc:description/>
  <cp:lastModifiedBy>Trovò Elisa</cp:lastModifiedBy>
  <cp:revision>3</cp:revision>
  <dcterms:created xsi:type="dcterms:W3CDTF">2024-01-31T16:59:00Z</dcterms:created>
  <dcterms:modified xsi:type="dcterms:W3CDTF">2025-02-21T09:55:00Z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